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CA181C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CA181C" w:rsidRPr="00F60E7F" w:rsidRDefault="00CA181C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_GoBack" w:colFirst="0" w:colLast="4"/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101897</w:t>
            </w:r>
          </w:p>
          <w:p w:rsidR="00CA181C" w:rsidRPr="00F60E7F" w:rsidRDefault="00CA181C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A181C" w:rsidRDefault="00CA181C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відділу контролю (нагляду) за безпекою судноплавства на річковому транспорті 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Верхньодніпровського міжрегіонального управління (перша посада)</w:t>
            </w:r>
          </w:p>
          <w:p w:rsidR="00CA181C" w:rsidRPr="00F60E7F" w:rsidRDefault="00CA181C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A181C" w:rsidRPr="00C653C3" w:rsidRDefault="00CA181C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ДАНІЛЬЄВ Юрій Віталійович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181C" w:rsidRPr="00C653C3" w:rsidRDefault="00CA181C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181C" w:rsidRPr="00884D4E" w:rsidRDefault="00CA181C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CA181C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CA181C" w:rsidRPr="00C653C3" w:rsidRDefault="00CA181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CA181C" w:rsidRPr="00C653C3" w:rsidRDefault="00CA181C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A181C" w:rsidRPr="00C653C3" w:rsidRDefault="00CA181C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БАГРІЙ Ольга Вікторівна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181C" w:rsidRPr="00C653C3" w:rsidRDefault="00CA181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181C" w:rsidRPr="00C653C3" w:rsidRDefault="00CA181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C05813"/>
    <w:rsid w:val="00C634D2"/>
    <w:rsid w:val="00C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Drumfire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2018-10-05T09:56:00Z</dcterms:modified>
</cp:coreProperties>
</file>